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B66B0" w:rsidRDefault="004B66B0">
      <w:pPr>
        <w:rPr>
          <w:rFonts w:ascii="Times New Roman" w:hAnsi="Times New Roman" w:cs="Times New Roman"/>
          <w:b/>
          <w:sz w:val="24"/>
          <w:szCs w:val="24"/>
        </w:rPr>
      </w:pPr>
      <w:r w:rsidRPr="004B66B0">
        <w:rPr>
          <w:rFonts w:ascii="Times New Roman" w:hAnsi="Times New Roman" w:cs="Times New Roman"/>
          <w:b/>
          <w:sz w:val="24"/>
          <w:szCs w:val="24"/>
        </w:rPr>
        <w:t>Практическая работа «Построение прямоугольника на нелинованной бумаге»</w:t>
      </w:r>
    </w:p>
    <w:p w:rsidR="004B66B0" w:rsidRDefault="004B66B0">
      <w:r>
        <w:t>Фамилия имя ___________________________________________________________________</w:t>
      </w:r>
    </w:p>
    <w:p w:rsidR="004B66B0" w:rsidRPr="003E3A68" w:rsidRDefault="004B66B0" w:rsidP="004B66B0">
      <w:pPr>
        <w:spacing w:after="160" w:line="259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t xml:space="preserve">1). </w:t>
      </w:r>
      <w:r w:rsidRPr="003E3A68">
        <w:rPr>
          <w:rFonts w:ascii="Times New Roman" w:hAnsi="Times New Roman" w:cs="Times New Roman"/>
          <w:sz w:val="24"/>
          <w:szCs w:val="24"/>
        </w:rPr>
        <w:t xml:space="preserve">Выполните построение </w:t>
      </w:r>
      <w:r>
        <w:rPr>
          <w:rFonts w:ascii="Times New Roman" w:hAnsi="Times New Roman" w:cs="Times New Roman"/>
          <w:sz w:val="24"/>
          <w:szCs w:val="24"/>
        </w:rPr>
        <w:t xml:space="preserve">прямоугольника </w:t>
      </w:r>
      <w:r>
        <w:rPr>
          <w:rFonts w:ascii="Times New Roman" w:hAnsi="Times New Roman" w:cs="Times New Roman"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 указанными длинами сторон и проведите в нем диагонали,</w:t>
      </w:r>
      <w:r w:rsidRPr="003E3A68">
        <w:rPr>
          <w:rFonts w:ascii="Times New Roman" w:hAnsi="Times New Roman" w:cs="Times New Roman"/>
          <w:sz w:val="24"/>
          <w:szCs w:val="24"/>
        </w:rPr>
        <w:t xml:space="preserve"> заполните таблицу</w:t>
      </w:r>
      <w:proofErr w:type="gramStart"/>
      <w:r w:rsidRPr="003E3A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08E7">
        <w:rPr>
          <w:rFonts w:ascii="Times New Roman" w:hAnsi="Times New Roman" w:cs="Times New Roman"/>
          <w:sz w:val="24"/>
          <w:szCs w:val="24"/>
        </w:rPr>
        <w:t xml:space="preserve"> Сравните с образцом (</w:t>
      </w:r>
      <w:proofErr w:type="gramStart"/>
      <w:r w:rsidR="009243EC">
        <w:rPr>
          <w:rFonts w:ascii="Times New Roman" w:hAnsi="Times New Roman" w:cs="Times New Roman"/>
          <w:sz w:val="24"/>
          <w:szCs w:val="24"/>
        </w:rPr>
        <w:t>фиолетовый</w:t>
      </w:r>
      <w:proofErr w:type="gramEnd"/>
      <w:r w:rsidR="004708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оцените)</w:t>
      </w:r>
    </w:p>
    <w:tbl>
      <w:tblPr>
        <w:tblStyle w:val="a3"/>
        <w:tblW w:w="0" w:type="auto"/>
        <w:jc w:val="center"/>
        <w:tblLook w:val="04A0"/>
      </w:tblPr>
      <w:tblGrid>
        <w:gridCol w:w="1980"/>
        <w:gridCol w:w="1984"/>
        <w:gridCol w:w="1985"/>
        <w:gridCol w:w="1985"/>
      </w:tblGrid>
      <w:tr w:rsidR="004B66B0" w:rsidRPr="003E3A68" w:rsidTr="004B66B0">
        <w:trPr>
          <w:trHeight w:val="608"/>
          <w:jc w:val="center"/>
        </w:trPr>
        <w:tc>
          <w:tcPr>
            <w:tcW w:w="1980" w:type="dxa"/>
          </w:tcPr>
          <w:p w:rsidR="004B66B0" w:rsidRPr="003E3A68" w:rsidRDefault="004B66B0" w:rsidP="004B66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стороны,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B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984" w:type="dxa"/>
          </w:tcPr>
          <w:p w:rsidR="004B66B0" w:rsidRPr="003E3A68" w:rsidRDefault="004B66B0" w:rsidP="004B66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стороны,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B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985" w:type="dxa"/>
          </w:tcPr>
          <w:p w:rsidR="004B66B0" w:rsidRPr="004B66B0" w:rsidRDefault="004B66B0" w:rsidP="00A8639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диагонали</w:t>
            </w:r>
            <w:r w:rsidRPr="004B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</w:tc>
        <w:tc>
          <w:tcPr>
            <w:tcW w:w="1985" w:type="dxa"/>
          </w:tcPr>
          <w:p w:rsidR="004B66B0" w:rsidRPr="004B66B0" w:rsidRDefault="004B66B0" w:rsidP="00A86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диагонали</w:t>
            </w:r>
          </w:p>
          <w:p w:rsidR="004B66B0" w:rsidRDefault="004B66B0" w:rsidP="00A86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</w:p>
        </w:tc>
      </w:tr>
      <w:tr w:rsidR="004B66B0" w:rsidRPr="003E3A68" w:rsidTr="00A86395">
        <w:trPr>
          <w:trHeight w:val="458"/>
          <w:jc w:val="center"/>
        </w:trPr>
        <w:tc>
          <w:tcPr>
            <w:tcW w:w="1980" w:type="dxa"/>
          </w:tcPr>
          <w:p w:rsidR="004B66B0" w:rsidRPr="003E3A68" w:rsidRDefault="009243EC" w:rsidP="00A8639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B66B0" w:rsidRPr="002371DF" w:rsidRDefault="009243EC" w:rsidP="00A8639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B66B0" w:rsidRPr="003E3A68" w:rsidRDefault="004B66B0" w:rsidP="00A8639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66B0" w:rsidRPr="003E3A68" w:rsidRDefault="004B66B0" w:rsidP="00A86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6B0" w:rsidRDefault="004B66B0"/>
    <w:p w:rsidR="004B66B0" w:rsidRDefault="004B66B0"/>
    <w:p w:rsidR="004B66B0" w:rsidRDefault="004B66B0"/>
    <w:p w:rsidR="004B66B0" w:rsidRDefault="004B66B0"/>
    <w:p w:rsidR="004B66B0" w:rsidRDefault="004B66B0"/>
    <w:p w:rsidR="004B66B0" w:rsidRDefault="004B66B0"/>
    <w:p w:rsidR="004708E7" w:rsidRDefault="004B66B0">
      <w:pPr>
        <w:rPr>
          <w:rFonts w:ascii="Times New Roman" w:hAnsi="Times New Roman" w:cs="Times New Roman"/>
          <w:sz w:val="24"/>
          <w:szCs w:val="24"/>
        </w:rPr>
      </w:pPr>
      <w:r>
        <w:t xml:space="preserve">2.  </w:t>
      </w:r>
      <w:r w:rsidRPr="003E3A68">
        <w:rPr>
          <w:rFonts w:ascii="Times New Roman" w:hAnsi="Times New Roman" w:cs="Times New Roman"/>
          <w:sz w:val="24"/>
          <w:szCs w:val="24"/>
        </w:rPr>
        <w:t xml:space="preserve">Выполните построение </w:t>
      </w:r>
      <w:r>
        <w:rPr>
          <w:rFonts w:ascii="Times New Roman" w:hAnsi="Times New Roman" w:cs="Times New Roman"/>
          <w:sz w:val="24"/>
          <w:szCs w:val="24"/>
        </w:rPr>
        <w:t xml:space="preserve">квадрата  </w:t>
      </w:r>
      <w:r>
        <w:rPr>
          <w:rFonts w:ascii="Times New Roman" w:hAnsi="Times New Roman" w:cs="Times New Roman"/>
          <w:sz w:val="24"/>
          <w:szCs w:val="24"/>
          <w:lang w:val="en-US"/>
        </w:rPr>
        <w:t>CDEK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6B0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сантиметров и проведите в нем диагонали,</w:t>
      </w:r>
      <w:r w:rsidRPr="003E3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измерьте их и запишите, чему они равны</w:t>
      </w:r>
      <w:r w:rsidR="004708E7">
        <w:rPr>
          <w:rFonts w:ascii="Times New Roman" w:hAnsi="Times New Roman" w:cs="Times New Roman"/>
          <w:sz w:val="24"/>
          <w:szCs w:val="24"/>
        </w:rPr>
        <w:t>. Сравните с образцом (</w:t>
      </w:r>
      <w:proofErr w:type="gramStart"/>
      <w:r w:rsidR="004708E7"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 w:rsidR="004708E7">
        <w:rPr>
          <w:rFonts w:ascii="Times New Roman" w:hAnsi="Times New Roman" w:cs="Times New Roman"/>
          <w:sz w:val="24"/>
          <w:szCs w:val="24"/>
        </w:rPr>
        <w:t>), оцените.</w:t>
      </w:r>
    </w:p>
    <w:p w:rsidR="004B66B0" w:rsidRDefault="004B66B0">
      <w:pPr>
        <w:rPr>
          <w:rFonts w:ascii="Times New Roman" w:hAnsi="Times New Roman" w:cs="Times New Roman"/>
          <w:sz w:val="24"/>
          <w:szCs w:val="24"/>
        </w:rPr>
      </w:pPr>
    </w:p>
    <w:p w:rsidR="004708E7" w:rsidRDefault="004708E7">
      <w:pPr>
        <w:rPr>
          <w:rFonts w:ascii="Times New Roman" w:hAnsi="Times New Roman" w:cs="Times New Roman"/>
          <w:sz w:val="24"/>
          <w:szCs w:val="24"/>
        </w:rPr>
      </w:pPr>
    </w:p>
    <w:p w:rsidR="004708E7" w:rsidRDefault="004708E7">
      <w:pPr>
        <w:rPr>
          <w:rFonts w:ascii="Times New Roman" w:hAnsi="Times New Roman" w:cs="Times New Roman"/>
          <w:sz w:val="24"/>
          <w:szCs w:val="24"/>
        </w:rPr>
      </w:pPr>
    </w:p>
    <w:p w:rsidR="004708E7" w:rsidRDefault="004708E7">
      <w:pPr>
        <w:rPr>
          <w:rFonts w:ascii="Times New Roman" w:hAnsi="Times New Roman" w:cs="Times New Roman"/>
          <w:sz w:val="24"/>
          <w:szCs w:val="24"/>
        </w:rPr>
      </w:pPr>
    </w:p>
    <w:p w:rsidR="004708E7" w:rsidRDefault="004708E7">
      <w:pPr>
        <w:rPr>
          <w:rFonts w:ascii="Times New Roman" w:hAnsi="Times New Roman" w:cs="Times New Roman"/>
          <w:sz w:val="24"/>
          <w:szCs w:val="24"/>
        </w:rPr>
      </w:pPr>
    </w:p>
    <w:p w:rsidR="004708E7" w:rsidRDefault="004708E7">
      <w:pPr>
        <w:rPr>
          <w:rFonts w:ascii="Times New Roman" w:hAnsi="Times New Roman" w:cs="Times New Roman"/>
          <w:sz w:val="24"/>
          <w:szCs w:val="24"/>
        </w:rPr>
      </w:pPr>
    </w:p>
    <w:p w:rsidR="004B66B0" w:rsidRDefault="004708E7">
      <w:r>
        <w:rPr>
          <w:rFonts w:ascii="Times New Roman" w:hAnsi="Times New Roman" w:cs="Times New Roman"/>
          <w:sz w:val="24"/>
          <w:szCs w:val="24"/>
        </w:rPr>
        <w:t>3. Постройте прямоугольник (с помощью циркуля)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диагональ которого равна</w:t>
      </w:r>
      <w:r w:rsidR="009243EC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см. </w:t>
      </w:r>
    </w:p>
    <w:p w:rsidR="004708E7" w:rsidRDefault="004708E7"/>
    <w:p w:rsidR="004708E7" w:rsidRDefault="004708E7"/>
    <w:p w:rsidR="004708E7" w:rsidRDefault="004708E7"/>
    <w:p w:rsidR="004708E7" w:rsidRDefault="004708E7"/>
    <w:p w:rsidR="004708E7" w:rsidRDefault="004708E7"/>
    <w:p w:rsidR="000568FD" w:rsidRDefault="000568FD"/>
    <w:p w:rsidR="00745FBB" w:rsidRDefault="000568FD">
      <w:r>
        <w:rPr>
          <w:noProof/>
        </w:rPr>
        <w:t>4. Разрежьте прямоугольник 3х9 клеток  на восемь квадратов</w:t>
      </w:r>
    </w:p>
    <w:p w:rsidR="00745FBB" w:rsidRDefault="00745FBB"/>
    <w:p w:rsidR="004708E7" w:rsidRDefault="004708E7">
      <w:r>
        <w:lastRenderedPageBreak/>
        <w:t xml:space="preserve"> </w:t>
      </w:r>
      <w:r w:rsidR="00745FBB">
        <w:rPr>
          <w:noProof/>
        </w:rPr>
        <w:drawing>
          <wp:inline distT="0" distB="0" distL="0" distR="0">
            <wp:extent cx="6130851" cy="1424763"/>
            <wp:effectExtent l="19050" t="0" r="324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902" b="5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5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FD" w:rsidRDefault="000568FD"/>
    <w:p w:rsidR="000568FD" w:rsidRDefault="000568FD">
      <w:r>
        <w:rPr>
          <w:noProof/>
        </w:rPr>
        <w:drawing>
          <wp:inline distT="0" distB="0" distL="0" distR="0">
            <wp:extent cx="6130851" cy="1424763"/>
            <wp:effectExtent l="19050" t="0" r="324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902" b="5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5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FD" w:rsidRDefault="000568FD"/>
    <w:p w:rsidR="000568FD" w:rsidRDefault="000568FD">
      <w:r w:rsidRPr="000568FD">
        <w:drawing>
          <wp:inline distT="0" distB="0" distL="0" distR="0">
            <wp:extent cx="6130851" cy="1424763"/>
            <wp:effectExtent l="19050" t="0" r="3249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902" b="5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5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A9C" w:rsidRDefault="00F04A9C"/>
    <w:p w:rsidR="00F04A9C" w:rsidRDefault="00F04A9C">
      <w:r w:rsidRPr="00F04A9C">
        <w:drawing>
          <wp:inline distT="0" distB="0" distL="0" distR="0">
            <wp:extent cx="6130851" cy="1424763"/>
            <wp:effectExtent l="19050" t="0" r="3249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902" b="5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5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A9C" w:rsidRDefault="00F04A9C"/>
    <w:p w:rsidR="00F04A9C" w:rsidRDefault="00F04A9C">
      <w:r w:rsidRPr="00F04A9C">
        <w:drawing>
          <wp:inline distT="0" distB="0" distL="0" distR="0">
            <wp:extent cx="6130851" cy="1424763"/>
            <wp:effectExtent l="19050" t="0" r="3249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902" b="51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5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FD" w:rsidRDefault="000568FD">
      <w:r>
        <w:br w:type="page"/>
      </w:r>
    </w:p>
    <w:p w:rsidR="00745FBB" w:rsidRDefault="000568FD">
      <w:r>
        <w:rPr>
          <w:noProof/>
        </w:rPr>
        <w:lastRenderedPageBreak/>
        <w:drawing>
          <wp:inline distT="0" distB="0" distL="0" distR="0">
            <wp:extent cx="6300470" cy="2957581"/>
            <wp:effectExtent l="19050" t="0" r="50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95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FD" w:rsidRDefault="000568FD">
      <w:r>
        <w:rPr>
          <w:noProof/>
        </w:rPr>
        <w:drawing>
          <wp:inline distT="0" distB="0" distL="0" distR="0">
            <wp:extent cx="6300470" cy="2701997"/>
            <wp:effectExtent l="1905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701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FD" w:rsidRDefault="000568FD">
      <w:r>
        <w:rPr>
          <w:noProof/>
        </w:rPr>
        <w:drawing>
          <wp:inline distT="0" distB="0" distL="0" distR="0">
            <wp:extent cx="6300470" cy="3234907"/>
            <wp:effectExtent l="1905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234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A9C" w:rsidRDefault="00F04A9C">
      <w:r>
        <w:br w:type="page"/>
      </w:r>
    </w:p>
    <w:p w:rsidR="00F04A9C" w:rsidRDefault="00F04A9C">
      <w:r>
        <w:rPr>
          <w:noProof/>
        </w:rPr>
        <w:lastRenderedPageBreak/>
        <w:drawing>
          <wp:inline distT="0" distB="0" distL="0" distR="0">
            <wp:extent cx="6300470" cy="1768581"/>
            <wp:effectExtent l="19050" t="0" r="508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76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A9C" w:rsidRDefault="00F04A9C">
      <w:r>
        <w:rPr>
          <w:noProof/>
        </w:rPr>
        <w:drawing>
          <wp:inline distT="0" distB="0" distL="0" distR="0">
            <wp:extent cx="6300470" cy="2140234"/>
            <wp:effectExtent l="1905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140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A9C" w:rsidSect="00745FBB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91B32"/>
    <w:multiLevelType w:val="multilevel"/>
    <w:tmpl w:val="97AC39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B66B0"/>
    <w:rsid w:val="000568FD"/>
    <w:rsid w:val="004708E7"/>
    <w:rsid w:val="004B66B0"/>
    <w:rsid w:val="00745FBB"/>
    <w:rsid w:val="009243EC"/>
    <w:rsid w:val="00F0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6B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5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2</cp:revision>
  <dcterms:created xsi:type="dcterms:W3CDTF">2023-02-09T11:18:00Z</dcterms:created>
  <dcterms:modified xsi:type="dcterms:W3CDTF">2023-02-09T12:46:00Z</dcterms:modified>
</cp:coreProperties>
</file>